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F4B" w:rsidRDefault="00F96A81" w:rsidP="00F96A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 МЕРОПРИЯТИЙ </w:t>
      </w:r>
    </w:p>
    <w:p w:rsidR="00F96A81" w:rsidRDefault="00FC0F4B" w:rsidP="00F96A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Январь – Март </w:t>
      </w:r>
      <w:r w:rsidR="00F96A81">
        <w:rPr>
          <w:rFonts w:ascii="Times New Roman" w:hAnsi="Times New Roman" w:cs="Times New Roman"/>
          <w:sz w:val="24"/>
          <w:szCs w:val="24"/>
        </w:rPr>
        <w:t>2016 г.</w:t>
      </w:r>
    </w:p>
    <w:p w:rsidR="00F96A81" w:rsidRDefault="00F96A81" w:rsidP="00F96A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jc w:val="center"/>
        <w:tblInd w:w="-3603" w:type="dxa"/>
        <w:tblLook w:val="04A0"/>
      </w:tblPr>
      <w:tblGrid>
        <w:gridCol w:w="924"/>
        <w:gridCol w:w="1080"/>
        <w:gridCol w:w="3550"/>
        <w:gridCol w:w="2551"/>
        <w:gridCol w:w="2835"/>
      </w:tblGrid>
      <w:tr w:rsidR="00F96A81" w:rsidTr="00CC0174">
        <w:trPr>
          <w:trHeight w:val="85"/>
          <w:jc w:val="center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tabs>
                <w:tab w:val="left" w:pos="112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tabs>
                <w:tab w:val="left" w:pos="112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</w:tr>
      <w:tr w:rsidR="00F96A81" w:rsidTr="00CC0174">
        <w:trPr>
          <w:cantSplit/>
          <w:trHeight w:val="85"/>
          <w:jc w:val="center"/>
        </w:trPr>
        <w:tc>
          <w:tcPr>
            <w:tcW w:w="9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96A81" w:rsidRDefault="00F96A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3-31.01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"Живая пластика "Столбов"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Сервисный центр "Перевал"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Посетители заповедника</w:t>
            </w:r>
          </w:p>
        </w:tc>
      </w:tr>
      <w:tr w:rsidR="00F96A81" w:rsidTr="00F96A81">
        <w:trPr>
          <w:trHeight w:val="13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12.01-17.03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Игра-КВН: </w:t>
            </w:r>
          </w:p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"Заповедная Россия: "Столбы" - заповедник или национальный парк? Мифы и реальность".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Школа №34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Школьники</w:t>
            </w:r>
          </w:p>
        </w:tc>
      </w:tr>
      <w:tr w:rsidR="00F96A81" w:rsidTr="00F96A81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Татьянин день на «Столбы»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Центральные Столбы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Посетители</w:t>
            </w:r>
          </w:p>
        </w:tc>
      </w:tr>
      <w:tr w:rsidR="00F96A81" w:rsidTr="00F96A81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A81" w:rsidTr="00CC0174">
        <w:trPr>
          <w:jc w:val="center"/>
        </w:trPr>
        <w:tc>
          <w:tcPr>
            <w:tcW w:w="9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96A81" w:rsidRDefault="00F96A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1-21.02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"Моя Сибирь"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Сервисный центр "Перевал"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Школьники Сибири</w:t>
            </w:r>
          </w:p>
        </w:tc>
      </w:tr>
      <w:tr w:rsidR="00F96A81" w:rsidTr="00F96A81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доступной природной среды: "Столбы". Равное право детей на природу"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Научно-познавательный комплекс "Нарым"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школы-интерната</w:t>
            </w:r>
          </w:p>
        </w:tc>
      </w:tr>
      <w:tr w:rsidR="00CC0174" w:rsidTr="00F96A81">
        <w:trPr>
          <w:trHeight w:val="9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174" w:rsidRDefault="00CC01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174" w:rsidRDefault="00CC0174" w:rsidP="001D3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174" w:rsidRDefault="00CC0174" w:rsidP="001D3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экскурсовода»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174" w:rsidRDefault="00CC0174" w:rsidP="001D3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ТЭР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0174" w:rsidRDefault="00CC0174" w:rsidP="001D3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Посетители заповедника</w:t>
            </w:r>
          </w:p>
        </w:tc>
      </w:tr>
      <w:tr w:rsidR="00F96A81" w:rsidTr="00F96A81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 w:rsidP="00CC01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C01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экскурсовода»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ТЭР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Посетители заповедника</w:t>
            </w:r>
          </w:p>
        </w:tc>
      </w:tr>
      <w:tr w:rsidR="00F96A81" w:rsidTr="00F96A81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22.02-31.03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"Заповедное царство"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Сервисный центр "Перевал"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Посетители заповедника</w:t>
            </w:r>
          </w:p>
        </w:tc>
      </w:tr>
      <w:tr w:rsidR="00F96A81" w:rsidTr="00F96A81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24.02-25.04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«Чижик-Пыжик»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Детский сад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Дети г</w:t>
            </w:r>
            <w:proofErr w:type="gramStart"/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расноярска (Школы и детские сады)</w:t>
            </w:r>
          </w:p>
        </w:tc>
      </w:tr>
      <w:tr w:rsidR="00F96A81" w:rsidTr="00F96A81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доступной природной среды: "Столбы". Равное право детей на природу"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Научно-познавательный комплекс "Нарым"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инвалиды</w:t>
            </w:r>
          </w:p>
        </w:tc>
      </w:tr>
      <w:tr w:rsidR="00F96A81" w:rsidTr="00CC0174">
        <w:trPr>
          <w:cantSplit/>
          <w:trHeight w:val="85"/>
          <w:jc w:val="center"/>
        </w:trPr>
        <w:tc>
          <w:tcPr>
            <w:tcW w:w="9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96A81" w:rsidRDefault="00F96A81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1.03-1.06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"Столбы" - национальный парк"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кордон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Лалетино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Посетители заповедника</w:t>
            </w:r>
          </w:p>
        </w:tc>
      </w:tr>
      <w:tr w:rsidR="00F96A81" w:rsidTr="00F96A81">
        <w:trPr>
          <w:cantSplit/>
          <w:trHeight w:val="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1.03-1.04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«Моя кормушка»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ВК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Подписчики</w:t>
            </w:r>
          </w:p>
        </w:tc>
      </w:tr>
      <w:tr w:rsidR="00F96A81" w:rsidTr="00F96A81">
        <w:trPr>
          <w:cantSplit/>
          <w:trHeight w:val="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1.03-10.05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"Красная книга Красноярского края"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по школам и детсадам</w:t>
            </w:r>
          </w:p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Дети г</w:t>
            </w:r>
            <w:proofErr w:type="gramStart"/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расноярска (Школы и детские сады)</w:t>
            </w:r>
          </w:p>
          <w:p w:rsidR="00F96A81" w:rsidRDefault="00F96A81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F96A81" w:rsidTr="00F96A81">
        <w:trPr>
          <w:cantSplit/>
          <w:trHeight w:val="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«Проводы заповедной зимы»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Кордон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Лалетино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6A81" w:rsidRDefault="00F96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Посетители</w:t>
            </w:r>
          </w:p>
        </w:tc>
      </w:tr>
    </w:tbl>
    <w:p w:rsidR="00CB6869" w:rsidRDefault="00CB6869"/>
    <w:sectPr w:rsidR="00CB6869" w:rsidSect="00CB68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F96A81"/>
    <w:rsid w:val="004A385E"/>
    <w:rsid w:val="00CB6869"/>
    <w:rsid w:val="00CC0174"/>
    <w:rsid w:val="00F96A81"/>
    <w:rsid w:val="00FC0F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A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6A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56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Щербакова</dc:creator>
  <cp:lastModifiedBy>Щербакова</cp:lastModifiedBy>
  <cp:revision>7</cp:revision>
  <dcterms:created xsi:type="dcterms:W3CDTF">2016-02-12T02:51:00Z</dcterms:created>
  <dcterms:modified xsi:type="dcterms:W3CDTF">2016-02-15T06:09:00Z</dcterms:modified>
</cp:coreProperties>
</file>